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6C" w:rsidRPr="004876FC" w:rsidRDefault="00541F97" w:rsidP="00541F9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876FC">
        <w:rPr>
          <w:rFonts w:ascii="Sylfaen" w:hAnsi="Sylfaen"/>
          <w:b/>
          <w:sz w:val="28"/>
          <w:szCs w:val="28"/>
          <w:lang w:val="ka-GE"/>
        </w:rPr>
        <w:t>08.08.2018 წელი</w:t>
      </w:r>
    </w:p>
    <w:p w:rsidR="00ED7B70" w:rsidRPr="004876FC" w:rsidRDefault="00ED7B70" w:rsidP="00541F9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876FC">
        <w:rPr>
          <w:rFonts w:ascii="Sylfaen" w:hAnsi="Sylfaen"/>
          <w:b/>
          <w:sz w:val="28"/>
          <w:szCs w:val="28"/>
          <w:lang w:val="ka-GE"/>
        </w:rPr>
        <w:t>ადმინისტრაციულ/დამხმარე პერსონალი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3507"/>
        <w:gridCol w:w="1779"/>
        <w:gridCol w:w="1772"/>
        <w:gridCol w:w="1775"/>
      </w:tblGrid>
      <w:tr w:rsidR="0038092A" w:rsidRPr="00531FC3" w:rsidTr="009562F4">
        <w:tc>
          <w:tcPr>
            <w:tcW w:w="355" w:type="dxa"/>
          </w:tcPr>
          <w:p w:rsidR="00ED7B70" w:rsidRPr="00531FC3" w:rsidRDefault="00ED7B70" w:rsidP="0005180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3559" w:type="dxa"/>
          </w:tcPr>
          <w:p w:rsidR="00ED7B70" w:rsidRPr="00531FC3" w:rsidRDefault="00ED7B70" w:rsidP="00ED7B7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1814" w:type="dxa"/>
          </w:tcPr>
          <w:p w:rsidR="00ED7B70" w:rsidRPr="00531FC3" w:rsidRDefault="00615DEC" w:rsidP="00615DE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b/>
                <w:sz w:val="24"/>
                <w:szCs w:val="24"/>
                <w:lang w:val="ka-GE"/>
              </w:rPr>
              <w:t>ქალი</w:t>
            </w:r>
          </w:p>
        </w:tc>
        <w:tc>
          <w:tcPr>
            <w:tcW w:w="1810" w:type="dxa"/>
          </w:tcPr>
          <w:p w:rsidR="00ED7B70" w:rsidRPr="00531FC3" w:rsidRDefault="00615DEC" w:rsidP="00615DE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b/>
                <w:sz w:val="24"/>
                <w:szCs w:val="24"/>
                <w:lang w:val="ka-GE"/>
              </w:rPr>
              <w:t>კაცი</w:t>
            </w:r>
          </w:p>
        </w:tc>
        <w:tc>
          <w:tcPr>
            <w:tcW w:w="1812" w:type="dxa"/>
          </w:tcPr>
          <w:p w:rsidR="00ED7B70" w:rsidRPr="00531FC3" w:rsidRDefault="00615DEC" w:rsidP="00615DE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</w:tr>
      <w:tr w:rsidR="0038092A" w:rsidRPr="00531FC3" w:rsidTr="009562F4">
        <w:tc>
          <w:tcPr>
            <w:tcW w:w="355" w:type="dxa"/>
          </w:tcPr>
          <w:p w:rsidR="00ED7B70" w:rsidRPr="00531FC3" w:rsidRDefault="009A0F9A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3559" w:type="dxa"/>
          </w:tcPr>
          <w:p w:rsidR="00ED7B70" w:rsidRPr="00531FC3" w:rsidRDefault="009A0F9A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კანცლერი</w:t>
            </w:r>
          </w:p>
        </w:tc>
        <w:tc>
          <w:tcPr>
            <w:tcW w:w="1814" w:type="dxa"/>
          </w:tcPr>
          <w:p w:rsidR="00ED7B70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0" w:type="dxa"/>
          </w:tcPr>
          <w:p w:rsidR="00ED7B70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ED7B70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307A5" w:rsidRPr="00531FC3" w:rsidTr="009562F4">
        <w:tc>
          <w:tcPr>
            <w:tcW w:w="355" w:type="dxa"/>
          </w:tcPr>
          <w:p w:rsidR="009A0F9A" w:rsidRPr="00531FC3" w:rsidRDefault="009A0F9A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3559" w:type="dxa"/>
          </w:tcPr>
          <w:p w:rsidR="009A0F9A" w:rsidRPr="00531FC3" w:rsidRDefault="009A0F9A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კანცლერის მოადგილე</w:t>
            </w:r>
          </w:p>
        </w:tc>
        <w:tc>
          <w:tcPr>
            <w:tcW w:w="1814" w:type="dxa"/>
          </w:tcPr>
          <w:p w:rsidR="009A0F9A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0" w:type="dxa"/>
          </w:tcPr>
          <w:p w:rsidR="009A0F9A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9A0F9A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0307A5" w:rsidRPr="00531FC3" w:rsidTr="009562F4">
        <w:tc>
          <w:tcPr>
            <w:tcW w:w="355" w:type="dxa"/>
          </w:tcPr>
          <w:p w:rsidR="000B3C91" w:rsidRPr="00531FC3" w:rsidRDefault="000B3C91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3559" w:type="dxa"/>
          </w:tcPr>
          <w:p w:rsidR="000B3C91" w:rsidRPr="00531FC3" w:rsidRDefault="000B3C91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მრჩეველი</w:t>
            </w:r>
          </w:p>
        </w:tc>
        <w:tc>
          <w:tcPr>
            <w:tcW w:w="1814" w:type="dxa"/>
          </w:tcPr>
          <w:p w:rsidR="000B3C91" w:rsidRPr="00531FC3" w:rsidRDefault="000B3C91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0" w:type="dxa"/>
          </w:tcPr>
          <w:p w:rsidR="000B3C91" w:rsidRPr="00531FC3" w:rsidRDefault="000B3C91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0B3C91" w:rsidRPr="00531FC3" w:rsidRDefault="000B3C91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307A5" w:rsidRPr="00531FC3" w:rsidTr="009562F4">
        <w:tc>
          <w:tcPr>
            <w:tcW w:w="355" w:type="dxa"/>
          </w:tcPr>
          <w:p w:rsidR="000B3C91" w:rsidRPr="00531FC3" w:rsidRDefault="00A76DDD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3559" w:type="dxa"/>
          </w:tcPr>
          <w:p w:rsidR="000B3C91" w:rsidRPr="00531FC3" w:rsidRDefault="00A76DDD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</w:t>
            </w:r>
          </w:p>
        </w:tc>
        <w:tc>
          <w:tcPr>
            <w:tcW w:w="1814" w:type="dxa"/>
          </w:tcPr>
          <w:p w:rsidR="000B3C91" w:rsidRPr="00531FC3" w:rsidRDefault="00A76DD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0B3C91" w:rsidRPr="00531FC3" w:rsidRDefault="00A76DD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0B3C91" w:rsidRPr="00531FC3" w:rsidRDefault="00A76DD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0307A5" w:rsidRPr="00531FC3" w:rsidTr="009562F4">
        <w:tc>
          <w:tcPr>
            <w:tcW w:w="355" w:type="dxa"/>
          </w:tcPr>
          <w:p w:rsidR="00A76DDD" w:rsidRPr="00531FC3" w:rsidRDefault="009D042D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3559" w:type="dxa"/>
          </w:tcPr>
          <w:p w:rsidR="00A76DDD" w:rsidRPr="00531FC3" w:rsidRDefault="009D042D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1814" w:type="dxa"/>
          </w:tcPr>
          <w:p w:rsidR="00A76DDD" w:rsidRPr="00531FC3" w:rsidRDefault="009D042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810" w:type="dxa"/>
          </w:tcPr>
          <w:p w:rsidR="00A76DDD" w:rsidRPr="00531FC3" w:rsidRDefault="009D042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812" w:type="dxa"/>
          </w:tcPr>
          <w:p w:rsidR="00A76DDD" w:rsidRPr="00531FC3" w:rsidRDefault="009D042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</w:tr>
      <w:tr w:rsidR="0038092A" w:rsidRPr="00531FC3" w:rsidTr="009562F4">
        <w:tc>
          <w:tcPr>
            <w:tcW w:w="355" w:type="dxa"/>
          </w:tcPr>
          <w:p w:rsidR="003C1B16" w:rsidRPr="00531FC3" w:rsidRDefault="003C1B16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6.</w:t>
            </w:r>
          </w:p>
        </w:tc>
        <w:tc>
          <w:tcPr>
            <w:tcW w:w="3559" w:type="dxa"/>
          </w:tcPr>
          <w:p w:rsidR="003C1B16" w:rsidRPr="00531FC3" w:rsidRDefault="003C1B16" w:rsidP="00156E2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814" w:type="dxa"/>
          </w:tcPr>
          <w:p w:rsidR="003C1B16" w:rsidRPr="00531FC3" w:rsidRDefault="003C1B16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810" w:type="dxa"/>
          </w:tcPr>
          <w:p w:rsidR="003C1B16" w:rsidRPr="00531FC3" w:rsidRDefault="003C1B16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3C1B16" w:rsidRPr="00531FC3" w:rsidRDefault="003C1B16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0307A5" w:rsidRPr="00531FC3" w:rsidTr="009562F4">
        <w:tc>
          <w:tcPr>
            <w:tcW w:w="355" w:type="dxa"/>
          </w:tcPr>
          <w:p w:rsidR="003C1B16" w:rsidRPr="00531FC3" w:rsidRDefault="003C1B16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7.</w:t>
            </w:r>
          </w:p>
        </w:tc>
        <w:tc>
          <w:tcPr>
            <w:tcW w:w="3559" w:type="dxa"/>
          </w:tcPr>
          <w:p w:rsidR="003C1B16" w:rsidRPr="00531FC3" w:rsidRDefault="003C1B16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სამსახურის უფროსი</w:t>
            </w:r>
          </w:p>
        </w:tc>
        <w:tc>
          <w:tcPr>
            <w:tcW w:w="1814" w:type="dxa"/>
          </w:tcPr>
          <w:p w:rsidR="003C1B16" w:rsidRPr="00531FC3" w:rsidRDefault="00A62A4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1810" w:type="dxa"/>
          </w:tcPr>
          <w:p w:rsidR="003C1B16" w:rsidRPr="00531FC3" w:rsidRDefault="00A62A4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812" w:type="dxa"/>
          </w:tcPr>
          <w:p w:rsidR="003C1B16" w:rsidRPr="00531FC3" w:rsidRDefault="00A62A4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</w:tr>
      <w:tr w:rsidR="000307A5" w:rsidRPr="00531FC3" w:rsidTr="009562F4">
        <w:tc>
          <w:tcPr>
            <w:tcW w:w="355" w:type="dxa"/>
          </w:tcPr>
          <w:p w:rsidR="00CB0E8F" w:rsidRPr="00531FC3" w:rsidRDefault="00CB0E8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8.</w:t>
            </w:r>
          </w:p>
        </w:tc>
        <w:tc>
          <w:tcPr>
            <w:tcW w:w="3559" w:type="dxa"/>
          </w:tcPr>
          <w:p w:rsidR="00CB0E8F" w:rsidRPr="00531FC3" w:rsidRDefault="00CB0E8F" w:rsidP="00714B9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სამსახურის უფროსის მოადგილე</w:t>
            </w:r>
          </w:p>
        </w:tc>
        <w:tc>
          <w:tcPr>
            <w:tcW w:w="1814" w:type="dxa"/>
          </w:tcPr>
          <w:p w:rsidR="00CB0E8F" w:rsidRPr="00531FC3" w:rsidRDefault="00CB0E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0" w:type="dxa"/>
          </w:tcPr>
          <w:p w:rsidR="00CB0E8F" w:rsidRPr="00531FC3" w:rsidRDefault="00CB0E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CB0E8F" w:rsidRPr="00531FC3" w:rsidRDefault="00CB0E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0307A5" w:rsidRPr="00531FC3" w:rsidTr="009562F4">
        <w:tc>
          <w:tcPr>
            <w:tcW w:w="355" w:type="dxa"/>
          </w:tcPr>
          <w:p w:rsidR="005537F9" w:rsidRPr="00531FC3" w:rsidRDefault="005537F9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9.</w:t>
            </w:r>
          </w:p>
        </w:tc>
        <w:tc>
          <w:tcPr>
            <w:tcW w:w="3559" w:type="dxa"/>
          </w:tcPr>
          <w:p w:rsidR="005537F9" w:rsidRPr="00531FC3" w:rsidRDefault="005537F9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სამსახურის ხელმძღვანელი</w:t>
            </w:r>
          </w:p>
        </w:tc>
        <w:tc>
          <w:tcPr>
            <w:tcW w:w="1814" w:type="dxa"/>
          </w:tcPr>
          <w:p w:rsidR="005537F9" w:rsidRPr="00531FC3" w:rsidRDefault="005537F9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0" w:type="dxa"/>
          </w:tcPr>
          <w:p w:rsidR="005537F9" w:rsidRPr="00531FC3" w:rsidRDefault="005537F9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5537F9" w:rsidRPr="00531FC3" w:rsidRDefault="005537F9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0307A5" w:rsidRPr="00531FC3" w:rsidTr="009562F4">
        <w:tc>
          <w:tcPr>
            <w:tcW w:w="355" w:type="dxa"/>
          </w:tcPr>
          <w:p w:rsidR="00A85768" w:rsidRPr="00531FC3" w:rsidRDefault="00A85768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10.</w:t>
            </w:r>
          </w:p>
        </w:tc>
        <w:tc>
          <w:tcPr>
            <w:tcW w:w="3559" w:type="dxa"/>
          </w:tcPr>
          <w:p w:rsidR="00A85768" w:rsidRPr="00531FC3" w:rsidRDefault="00A85768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განყოფილების უფროსი</w:t>
            </w:r>
          </w:p>
        </w:tc>
        <w:tc>
          <w:tcPr>
            <w:tcW w:w="1814" w:type="dxa"/>
          </w:tcPr>
          <w:p w:rsidR="00A85768" w:rsidRPr="00531FC3" w:rsidRDefault="00A8576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810" w:type="dxa"/>
          </w:tcPr>
          <w:p w:rsidR="00A85768" w:rsidRPr="00531FC3" w:rsidRDefault="00A8576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812" w:type="dxa"/>
          </w:tcPr>
          <w:p w:rsidR="00A85768" w:rsidRPr="00531FC3" w:rsidRDefault="00A8576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</w:tr>
      <w:tr w:rsidR="000307A5" w:rsidRPr="00531FC3" w:rsidTr="009562F4">
        <w:tc>
          <w:tcPr>
            <w:tcW w:w="355" w:type="dxa"/>
          </w:tcPr>
          <w:p w:rsidR="009562F4" w:rsidRPr="00531FC3" w:rsidRDefault="009562F4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11.</w:t>
            </w:r>
          </w:p>
        </w:tc>
        <w:tc>
          <w:tcPr>
            <w:tcW w:w="3559" w:type="dxa"/>
          </w:tcPr>
          <w:p w:rsidR="009562F4" w:rsidRPr="00531FC3" w:rsidRDefault="00A305D3" w:rsidP="000D3E0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განყოფილების უფროსის მოადგილე</w:t>
            </w:r>
          </w:p>
        </w:tc>
        <w:tc>
          <w:tcPr>
            <w:tcW w:w="1814" w:type="dxa"/>
          </w:tcPr>
          <w:p w:rsidR="009562F4" w:rsidRPr="00531FC3" w:rsidRDefault="00A305D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9562F4" w:rsidRPr="00531FC3" w:rsidRDefault="00A305D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9562F4" w:rsidRPr="00531FC3" w:rsidRDefault="00A305D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087B08" w:rsidRPr="00531FC3" w:rsidTr="009562F4">
        <w:tc>
          <w:tcPr>
            <w:tcW w:w="355" w:type="dxa"/>
          </w:tcPr>
          <w:p w:rsidR="00087B08" w:rsidRPr="00531FC3" w:rsidRDefault="00087B08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12.</w:t>
            </w:r>
          </w:p>
        </w:tc>
        <w:tc>
          <w:tcPr>
            <w:tcW w:w="3559" w:type="dxa"/>
          </w:tcPr>
          <w:p w:rsidR="00087B08" w:rsidRPr="00531FC3" w:rsidRDefault="00087B08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მთავარი ბუღალტერი</w:t>
            </w:r>
          </w:p>
        </w:tc>
        <w:tc>
          <w:tcPr>
            <w:tcW w:w="1814" w:type="dxa"/>
          </w:tcPr>
          <w:p w:rsidR="00087B08" w:rsidRPr="00531FC3" w:rsidRDefault="00087B0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087B08" w:rsidRPr="00531FC3" w:rsidRDefault="00087B0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087B08" w:rsidRPr="00531FC3" w:rsidRDefault="00087B0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AC289F" w:rsidRPr="00531FC3" w:rsidTr="009562F4">
        <w:tc>
          <w:tcPr>
            <w:tcW w:w="355" w:type="dxa"/>
          </w:tcPr>
          <w:p w:rsidR="00AC289F" w:rsidRPr="00531FC3" w:rsidRDefault="00AC289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13.</w:t>
            </w:r>
          </w:p>
        </w:tc>
        <w:tc>
          <w:tcPr>
            <w:tcW w:w="3559" w:type="dxa"/>
          </w:tcPr>
          <w:p w:rsidR="00AC289F" w:rsidRPr="00531FC3" w:rsidRDefault="00AC289F" w:rsidP="00702FE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მთავარი ბუღალტერის მოადგილე</w:t>
            </w:r>
          </w:p>
        </w:tc>
        <w:tc>
          <w:tcPr>
            <w:tcW w:w="1814" w:type="dxa"/>
          </w:tcPr>
          <w:p w:rsidR="00AC289F" w:rsidRPr="00531FC3" w:rsidRDefault="00AC289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0" w:type="dxa"/>
          </w:tcPr>
          <w:p w:rsidR="00AC289F" w:rsidRPr="00531FC3" w:rsidRDefault="00AC289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AC289F" w:rsidRPr="00531FC3" w:rsidRDefault="00AC289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702100" w:rsidRPr="00531FC3" w:rsidTr="009562F4">
        <w:tc>
          <w:tcPr>
            <w:tcW w:w="355" w:type="dxa"/>
          </w:tcPr>
          <w:p w:rsidR="00702100" w:rsidRPr="00531FC3" w:rsidRDefault="00702100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14.</w:t>
            </w:r>
          </w:p>
        </w:tc>
        <w:tc>
          <w:tcPr>
            <w:tcW w:w="3559" w:type="dxa"/>
          </w:tcPr>
          <w:p w:rsidR="00702100" w:rsidRPr="00531FC3" w:rsidRDefault="00702100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დეკანი</w:t>
            </w:r>
          </w:p>
        </w:tc>
        <w:tc>
          <w:tcPr>
            <w:tcW w:w="1814" w:type="dxa"/>
          </w:tcPr>
          <w:p w:rsidR="00702100" w:rsidRPr="00531FC3" w:rsidRDefault="00702100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810" w:type="dxa"/>
          </w:tcPr>
          <w:p w:rsidR="00702100" w:rsidRPr="00531FC3" w:rsidRDefault="00702100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702100" w:rsidRPr="00531FC3" w:rsidRDefault="00702100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D321D4" w:rsidRPr="00531FC3" w:rsidTr="009562F4">
        <w:tc>
          <w:tcPr>
            <w:tcW w:w="355" w:type="dxa"/>
          </w:tcPr>
          <w:p w:rsidR="00D321D4" w:rsidRPr="00531FC3" w:rsidRDefault="00D321D4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15.</w:t>
            </w:r>
          </w:p>
        </w:tc>
        <w:tc>
          <w:tcPr>
            <w:tcW w:w="3559" w:type="dxa"/>
          </w:tcPr>
          <w:p w:rsidR="00D321D4" w:rsidRPr="00531FC3" w:rsidRDefault="00D321D4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დეკანის მოადგილე</w:t>
            </w:r>
          </w:p>
        </w:tc>
        <w:tc>
          <w:tcPr>
            <w:tcW w:w="1814" w:type="dxa"/>
          </w:tcPr>
          <w:p w:rsidR="00D321D4" w:rsidRPr="00531FC3" w:rsidRDefault="00D321D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810" w:type="dxa"/>
          </w:tcPr>
          <w:p w:rsidR="00D321D4" w:rsidRPr="00531FC3" w:rsidRDefault="00D321D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D321D4" w:rsidRPr="00531FC3" w:rsidRDefault="00D321D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  <w:tr w:rsidR="008B2034" w:rsidRPr="00531FC3" w:rsidTr="009562F4">
        <w:tc>
          <w:tcPr>
            <w:tcW w:w="355" w:type="dxa"/>
          </w:tcPr>
          <w:p w:rsidR="008B2034" w:rsidRPr="00531FC3" w:rsidRDefault="008B2034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16.</w:t>
            </w:r>
          </w:p>
        </w:tc>
        <w:tc>
          <w:tcPr>
            <w:tcW w:w="3559" w:type="dxa"/>
          </w:tcPr>
          <w:p w:rsidR="008B2034" w:rsidRPr="00531FC3" w:rsidRDefault="008B2034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პროგრამის დირექტორი</w:t>
            </w:r>
          </w:p>
        </w:tc>
        <w:tc>
          <w:tcPr>
            <w:tcW w:w="1814" w:type="dxa"/>
          </w:tcPr>
          <w:p w:rsidR="008B2034" w:rsidRPr="00531FC3" w:rsidRDefault="008B203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8B2034" w:rsidRPr="00531FC3" w:rsidRDefault="008B203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8B2034" w:rsidRPr="00531FC3" w:rsidRDefault="008B203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777085" w:rsidRPr="00531FC3" w:rsidTr="009562F4">
        <w:tc>
          <w:tcPr>
            <w:tcW w:w="355" w:type="dxa"/>
          </w:tcPr>
          <w:p w:rsidR="00777085" w:rsidRPr="00531FC3" w:rsidRDefault="0077708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17.</w:t>
            </w:r>
          </w:p>
        </w:tc>
        <w:tc>
          <w:tcPr>
            <w:tcW w:w="3559" w:type="dxa"/>
          </w:tcPr>
          <w:p w:rsidR="00777085" w:rsidRPr="00531FC3" w:rsidRDefault="00777085" w:rsidP="00702FE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პროგრამის დირექტორის მოადგილე</w:t>
            </w:r>
          </w:p>
        </w:tc>
        <w:tc>
          <w:tcPr>
            <w:tcW w:w="1814" w:type="dxa"/>
          </w:tcPr>
          <w:p w:rsidR="00777085" w:rsidRPr="00531FC3" w:rsidRDefault="0077708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777085" w:rsidRPr="00531FC3" w:rsidRDefault="0077708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777085" w:rsidRPr="00531FC3" w:rsidRDefault="0077708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8092A" w:rsidRPr="00531FC3" w:rsidTr="009562F4">
        <w:tc>
          <w:tcPr>
            <w:tcW w:w="355" w:type="dxa"/>
          </w:tcPr>
          <w:p w:rsidR="0038092A" w:rsidRPr="00531FC3" w:rsidRDefault="0038092A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18.</w:t>
            </w:r>
          </w:p>
        </w:tc>
        <w:tc>
          <w:tcPr>
            <w:tcW w:w="3559" w:type="dxa"/>
          </w:tcPr>
          <w:p w:rsidR="0038092A" w:rsidRPr="00531FC3" w:rsidRDefault="0038092A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პროგრამის კოორდინატორი</w:t>
            </w:r>
          </w:p>
        </w:tc>
        <w:tc>
          <w:tcPr>
            <w:tcW w:w="1814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0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38092A" w:rsidRPr="00531FC3" w:rsidTr="009562F4">
        <w:tc>
          <w:tcPr>
            <w:tcW w:w="355" w:type="dxa"/>
          </w:tcPr>
          <w:p w:rsidR="0038092A" w:rsidRPr="00531FC3" w:rsidRDefault="0038092A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19.</w:t>
            </w:r>
          </w:p>
        </w:tc>
        <w:tc>
          <w:tcPr>
            <w:tcW w:w="3559" w:type="dxa"/>
          </w:tcPr>
          <w:p w:rsidR="0038092A" w:rsidRPr="00531FC3" w:rsidRDefault="0038092A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თანაშემწე</w:t>
            </w:r>
          </w:p>
        </w:tc>
        <w:tc>
          <w:tcPr>
            <w:tcW w:w="1814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8092A" w:rsidRPr="00531FC3" w:rsidTr="009562F4">
        <w:tc>
          <w:tcPr>
            <w:tcW w:w="355" w:type="dxa"/>
          </w:tcPr>
          <w:p w:rsidR="0038092A" w:rsidRPr="00531FC3" w:rsidRDefault="0038092A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20.</w:t>
            </w:r>
          </w:p>
        </w:tc>
        <w:tc>
          <w:tcPr>
            <w:tcW w:w="3559" w:type="dxa"/>
          </w:tcPr>
          <w:p w:rsidR="0038092A" w:rsidRPr="00531FC3" w:rsidRDefault="0038092A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1814" w:type="dxa"/>
          </w:tcPr>
          <w:p w:rsidR="0038092A" w:rsidRPr="00531FC3" w:rsidRDefault="00584892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48</w:t>
            </w:r>
          </w:p>
        </w:tc>
        <w:tc>
          <w:tcPr>
            <w:tcW w:w="1810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27</w:t>
            </w:r>
          </w:p>
        </w:tc>
        <w:tc>
          <w:tcPr>
            <w:tcW w:w="1812" w:type="dxa"/>
          </w:tcPr>
          <w:p w:rsidR="0038092A" w:rsidRPr="00584892" w:rsidRDefault="0038092A" w:rsidP="00584892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  <w:r w:rsidR="00584892">
              <w:rPr>
                <w:rFonts w:ascii="Sylfaen" w:hAnsi="Sylfae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8088F" w:rsidRPr="00531FC3" w:rsidTr="009562F4">
        <w:tc>
          <w:tcPr>
            <w:tcW w:w="355" w:type="dxa"/>
          </w:tcPr>
          <w:p w:rsidR="0098088F" w:rsidRPr="00531FC3" w:rsidRDefault="0098088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21.</w:t>
            </w:r>
          </w:p>
        </w:tc>
        <w:tc>
          <w:tcPr>
            <w:tcW w:w="3559" w:type="dxa"/>
          </w:tcPr>
          <w:p w:rsidR="0098088F" w:rsidRPr="00531FC3" w:rsidRDefault="0098088F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1814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25</w:t>
            </w:r>
          </w:p>
        </w:tc>
        <w:tc>
          <w:tcPr>
            <w:tcW w:w="1810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812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31</w:t>
            </w:r>
          </w:p>
        </w:tc>
      </w:tr>
      <w:tr w:rsidR="0098088F" w:rsidRPr="00531FC3" w:rsidTr="009562F4">
        <w:tc>
          <w:tcPr>
            <w:tcW w:w="355" w:type="dxa"/>
          </w:tcPr>
          <w:p w:rsidR="0098088F" w:rsidRPr="00531FC3" w:rsidRDefault="0098088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22.</w:t>
            </w:r>
          </w:p>
        </w:tc>
        <w:tc>
          <w:tcPr>
            <w:tcW w:w="3559" w:type="dxa"/>
          </w:tcPr>
          <w:p w:rsidR="0098088F" w:rsidRPr="00531FC3" w:rsidRDefault="0098088F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1814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1810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23</w:t>
            </w:r>
          </w:p>
        </w:tc>
      </w:tr>
      <w:tr w:rsidR="0098088F" w:rsidRPr="00531FC3" w:rsidTr="009562F4">
        <w:tc>
          <w:tcPr>
            <w:tcW w:w="355" w:type="dxa"/>
          </w:tcPr>
          <w:p w:rsidR="0098088F" w:rsidRPr="00531FC3" w:rsidRDefault="0098088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23.</w:t>
            </w:r>
          </w:p>
        </w:tc>
        <w:tc>
          <w:tcPr>
            <w:tcW w:w="3559" w:type="dxa"/>
          </w:tcPr>
          <w:p w:rsidR="0098088F" w:rsidRPr="00531FC3" w:rsidRDefault="0098088F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სამდივნოს უფროსი</w:t>
            </w:r>
          </w:p>
        </w:tc>
        <w:tc>
          <w:tcPr>
            <w:tcW w:w="1814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98088F" w:rsidRPr="00531FC3" w:rsidTr="009562F4">
        <w:tc>
          <w:tcPr>
            <w:tcW w:w="355" w:type="dxa"/>
          </w:tcPr>
          <w:p w:rsidR="0098088F" w:rsidRPr="00531FC3" w:rsidRDefault="0098088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24.</w:t>
            </w:r>
          </w:p>
        </w:tc>
        <w:tc>
          <w:tcPr>
            <w:tcW w:w="3559" w:type="dxa"/>
          </w:tcPr>
          <w:p w:rsidR="0098088F" w:rsidRPr="00531FC3" w:rsidRDefault="0098088F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მდივან-რეფერენტი</w:t>
            </w:r>
          </w:p>
        </w:tc>
        <w:tc>
          <w:tcPr>
            <w:tcW w:w="1814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0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98088F" w:rsidRPr="00531FC3" w:rsidTr="009562F4">
        <w:tc>
          <w:tcPr>
            <w:tcW w:w="355" w:type="dxa"/>
          </w:tcPr>
          <w:p w:rsidR="0098088F" w:rsidRPr="00531FC3" w:rsidRDefault="00AD2DC1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25.</w:t>
            </w:r>
          </w:p>
        </w:tc>
        <w:tc>
          <w:tcPr>
            <w:tcW w:w="3559" w:type="dxa"/>
          </w:tcPr>
          <w:p w:rsidR="0098088F" w:rsidRPr="00531FC3" w:rsidRDefault="00AD2DC1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უფროსის რეფერენტი - ტექნ. მდივანი</w:t>
            </w:r>
          </w:p>
        </w:tc>
        <w:tc>
          <w:tcPr>
            <w:tcW w:w="1814" w:type="dxa"/>
          </w:tcPr>
          <w:p w:rsidR="0098088F" w:rsidRPr="00531FC3" w:rsidRDefault="00335FB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98088F" w:rsidRPr="00531FC3" w:rsidRDefault="00335FB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98088F" w:rsidRPr="00531FC3" w:rsidRDefault="00335FB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942C13" w:rsidRPr="00531FC3" w:rsidTr="009562F4">
        <w:tc>
          <w:tcPr>
            <w:tcW w:w="355" w:type="dxa"/>
          </w:tcPr>
          <w:p w:rsidR="00942C13" w:rsidRPr="00531FC3" w:rsidRDefault="00942C13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26.</w:t>
            </w:r>
          </w:p>
        </w:tc>
        <w:tc>
          <w:tcPr>
            <w:tcW w:w="3559" w:type="dxa"/>
          </w:tcPr>
          <w:p w:rsidR="00942C13" w:rsidRPr="00531FC3" w:rsidRDefault="00942C13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მდივანი</w:t>
            </w:r>
          </w:p>
        </w:tc>
        <w:tc>
          <w:tcPr>
            <w:tcW w:w="1814" w:type="dxa"/>
          </w:tcPr>
          <w:p w:rsidR="00942C13" w:rsidRPr="00531FC3" w:rsidRDefault="00942C1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1810" w:type="dxa"/>
          </w:tcPr>
          <w:p w:rsidR="00942C13" w:rsidRPr="00531FC3" w:rsidRDefault="00942C1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942C13" w:rsidRPr="00531FC3" w:rsidRDefault="00942C1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</w:tr>
      <w:tr w:rsidR="00942C13" w:rsidRPr="00531FC3" w:rsidTr="009562F4">
        <w:tc>
          <w:tcPr>
            <w:tcW w:w="355" w:type="dxa"/>
          </w:tcPr>
          <w:p w:rsidR="00942C13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27.</w:t>
            </w:r>
          </w:p>
        </w:tc>
        <w:tc>
          <w:tcPr>
            <w:tcW w:w="3559" w:type="dxa"/>
          </w:tcPr>
          <w:p w:rsidR="00942C13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ინსტიტუტის დირექტორი</w:t>
            </w:r>
          </w:p>
        </w:tc>
        <w:tc>
          <w:tcPr>
            <w:tcW w:w="1814" w:type="dxa"/>
          </w:tcPr>
          <w:p w:rsidR="00942C13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942C13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942C13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28.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ცენტრის დირექტორი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29.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ცენტრის დირექტორის მოადგილე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30.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სკოლის დირექტორი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31.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რედაქტორი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32.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კორესპონდენტი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33.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სანიტარი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</w:tbl>
    <w:p w:rsidR="00ED7B70" w:rsidRPr="00ED7B70" w:rsidRDefault="00ED7B70" w:rsidP="00ED7B70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ED7B70" w:rsidRPr="00ED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9"/>
    <w:rsid w:val="000307A5"/>
    <w:rsid w:val="00051804"/>
    <w:rsid w:val="00087B08"/>
    <w:rsid w:val="000B3C91"/>
    <w:rsid w:val="000D3E06"/>
    <w:rsid w:val="00147D57"/>
    <w:rsid w:val="00156E22"/>
    <w:rsid w:val="00335FB8"/>
    <w:rsid w:val="0038092A"/>
    <w:rsid w:val="003C1B16"/>
    <w:rsid w:val="004876FC"/>
    <w:rsid w:val="00531FC3"/>
    <w:rsid w:val="00541F97"/>
    <w:rsid w:val="005537F9"/>
    <w:rsid w:val="00584892"/>
    <w:rsid w:val="00615DEC"/>
    <w:rsid w:val="00702100"/>
    <w:rsid w:val="00702FE9"/>
    <w:rsid w:val="00714B90"/>
    <w:rsid w:val="00777085"/>
    <w:rsid w:val="008B2034"/>
    <w:rsid w:val="00902E6C"/>
    <w:rsid w:val="00942C13"/>
    <w:rsid w:val="009562F4"/>
    <w:rsid w:val="0098088F"/>
    <w:rsid w:val="009A0F9A"/>
    <w:rsid w:val="009D042D"/>
    <w:rsid w:val="00A305D3"/>
    <w:rsid w:val="00A62A4A"/>
    <w:rsid w:val="00A76DDD"/>
    <w:rsid w:val="00A85768"/>
    <w:rsid w:val="00AC289F"/>
    <w:rsid w:val="00AD2DC1"/>
    <w:rsid w:val="00CB0E8F"/>
    <w:rsid w:val="00D321D4"/>
    <w:rsid w:val="00D62636"/>
    <w:rsid w:val="00D87349"/>
    <w:rsid w:val="00E26061"/>
    <w:rsid w:val="00E4210E"/>
    <w:rsid w:val="00E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4858"/>
  <w15:chartTrackingRefBased/>
  <w15:docId w15:val="{206A6C68-6B62-47E6-9E95-B63E21E7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2018-10-04T10:37:00Z</dcterms:created>
  <dcterms:modified xsi:type="dcterms:W3CDTF">2018-10-04T11:18:00Z</dcterms:modified>
</cp:coreProperties>
</file>